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B3D1E4" w14:textId="77777777" w:rsidR="008B6A17" w:rsidRDefault="008B6A17"/>
    <w:p w14:paraId="1487D44C" w14:textId="77777777" w:rsidR="00350AFD" w:rsidRPr="007D1253" w:rsidRDefault="00350AFD" w:rsidP="00350AFD">
      <w:pPr>
        <w:jc w:val="center"/>
        <w:rPr>
          <w:b/>
          <w:bCs/>
          <w:i/>
          <w:iCs/>
          <w:color w:val="1F3864" w:themeColor="accent5" w:themeShade="80"/>
          <w:sz w:val="40"/>
          <w:szCs w:val="40"/>
        </w:rPr>
      </w:pPr>
      <w:r w:rsidRPr="007D1253">
        <w:rPr>
          <w:b/>
          <w:bCs/>
          <w:i/>
          <w:iCs/>
          <w:color w:val="1F3864" w:themeColor="accent5" w:themeShade="80"/>
          <w:sz w:val="40"/>
          <w:szCs w:val="40"/>
        </w:rPr>
        <w:t>Inscripciones competiciones e-Sports UPV</w:t>
      </w:r>
    </w:p>
    <w:p w14:paraId="1BBF6600" w14:textId="77777777" w:rsidR="00350AFD" w:rsidRPr="00290DE3" w:rsidRDefault="00350AFD" w:rsidP="00350AFD">
      <w:pPr>
        <w:jc w:val="center"/>
        <w:rPr>
          <w:b/>
          <w:color w:val="2F5496" w:themeColor="accent5" w:themeShade="BF"/>
          <w:sz w:val="24"/>
          <w:szCs w:val="24"/>
        </w:rPr>
      </w:pPr>
      <w:r w:rsidRPr="00290DE3">
        <w:rPr>
          <w:b/>
          <w:color w:val="2F5496" w:themeColor="accent5" w:themeShade="BF"/>
          <w:sz w:val="24"/>
          <w:szCs w:val="24"/>
        </w:rPr>
        <w:t>CONSIDERACIONES GENERALES</w:t>
      </w:r>
      <w:bookmarkStart w:id="0" w:name="_GoBack"/>
      <w:bookmarkEnd w:id="0"/>
    </w:p>
    <w:p w14:paraId="18B8BC75" w14:textId="77777777" w:rsidR="00350AFD" w:rsidRPr="007D1253" w:rsidRDefault="00350AFD" w:rsidP="00350AFD">
      <w:pPr>
        <w:pStyle w:val="Prrafodelista"/>
        <w:numPr>
          <w:ilvl w:val="0"/>
          <w:numId w:val="1"/>
        </w:numPr>
        <w:jc w:val="both"/>
      </w:pPr>
      <w:r w:rsidRPr="007D1253">
        <w:t>El programa de e-Sports de la Universidad Politécnica de Valencia (UPV) está organizado y dirigido por el Área de Deportes asesorado por organizadores especializados en cada modalidad deportiva.</w:t>
      </w:r>
    </w:p>
    <w:p w14:paraId="02229FA9" w14:textId="10CADF41" w:rsidR="00350AFD" w:rsidRPr="007D1253" w:rsidRDefault="00350AFD" w:rsidP="00350AFD">
      <w:pPr>
        <w:pStyle w:val="Prrafodelista"/>
        <w:numPr>
          <w:ilvl w:val="0"/>
          <w:numId w:val="1"/>
        </w:numPr>
        <w:jc w:val="both"/>
      </w:pPr>
      <w:r w:rsidRPr="007D1253">
        <w:t xml:space="preserve">Los e-Sports serán Open, es decir abierto a chicos y chicas. </w:t>
      </w:r>
      <w:r w:rsidR="009316FE" w:rsidRPr="007D1253">
        <w:t>Podrá participar cualquier miembro perteneciente a la comunidad universitaria y socios de deportes</w:t>
      </w:r>
    </w:p>
    <w:p w14:paraId="0553D0FE" w14:textId="6CDC3139" w:rsidR="00350AFD" w:rsidRPr="007D1253" w:rsidRDefault="00350AFD" w:rsidP="00350AFD">
      <w:pPr>
        <w:pStyle w:val="Prrafodelista"/>
        <w:numPr>
          <w:ilvl w:val="0"/>
          <w:numId w:val="1"/>
        </w:numPr>
        <w:jc w:val="both"/>
      </w:pPr>
      <w:r w:rsidRPr="007D1253">
        <w:t xml:space="preserve">Toda la información referida a los e-Sports se puede consultar en la WEB en el apartado e-Sports: </w:t>
      </w:r>
      <w:hyperlink r:id="rId10" w:history="1">
        <w:r w:rsidRPr="007D1253">
          <w:rPr>
            <w:rStyle w:val="Hipervnculo"/>
            <w:color w:val="009999"/>
          </w:rPr>
          <w:t>www.upv.es/deportes</w:t>
        </w:r>
      </w:hyperlink>
    </w:p>
    <w:p w14:paraId="7B855566" w14:textId="00DC9E3B" w:rsidR="00350AFD" w:rsidRPr="007D1253" w:rsidRDefault="00350AFD" w:rsidP="00350AFD">
      <w:pPr>
        <w:pStyle w:val="Prrafodelista"/>
        <w:numPr>
          <w:ilvl w:val="0"/>
          <w:numId w:val="1"/>
        </w:numPr>
        <w:jc w:val="both"/>
      </w:pPr>
      <w:r w:rsidRPr="007D1253">
        <w:t>La organización podrá cambiar o alterar en cualquier momento las acciones, normas o decisiones si cree conveniente.</w:t>
      </w:r>
    </w:p>
    <w:p w14:paraId="13368371" w14:textId="53EBA544" w:rsidR="00117FB4" w:rsidRPr="00290DE3" w:rsidRDefault="00117FB4" w:rsidP="00117FB4">
      <w:pPr>
        <w:jc w:val="center"/>
        <w:rPr>
          <w:b/>
          <w:color w:val="2F5496" w:themeColor="accent5" w:themeShade="BF"/>
          <w:sz w:val="24"/>
          <w:szCs w:val="24"/>
        </w:rPr>
      </w:pPr>
      <w:r w:rsidRPr="00290DE3">
        <w:rPr>
          <w:b/>
          <w:color w:val="2F5496" w:themeColor="accent5" w:themeShade="BF"/>
          <w:sz w:val="24"/>
          <w:szCs w:val="24"/>
        </w:rPr>
        <w:t>NORMATIVA DE INSCRIPCIONES</w:t>
      </w:r>
    </w:p>
    <w:p w14:paraId="713DEF58" w14:textId="7918030B" w:rsidR="00117FB4" w:rsidRPr="007D1253" w:rsidRDefault="00117FB4" w:rsidP="00117FB4">
      <w:pPr>
        <w:jc w:val="center"/>
        <w:rPr>
          <w:b/>
          <w:color w:val="7B7B7B" w:themeColor="accent3" w:themeShade="BF"/>
          <w:sz w:val="22"/>
          <w:szCs w:val="22"/>
        </w:rPr>
      </w:pPr>
      <w:r w:rsidRPr="007D1253">
        <w:rPr>
          <w:b/>
          <w:color w:val="7B7B7B" w:themeColor="accent3" w:themeShade="BF"/>
          <w:sz w:val="22"/>
          <w:szCs w:val="22"/>
        </w:rPr>
        <w:t>Os explicamos cómo inscribiros a las distintas modalidades de e-Sports.</w:t>
      </w:r>
    </w:p>
    <w:p w14:paraId="2D5D4C69" w14:textId="23734EF8" w:rsidR="00117FB4" w:rsidRPr="007D1253" w:rsidRDefault="00117FB4" w:rsidP="00117FB4">
      <w:pPr>
        <w:pStyle w:val="Ttulo5"/>
        <w:rPr>
          <w:rStyle w:val="nfasisintenso"/>
          <w:i w:val="0"/>
          <w:iCs w:val="0"/>
          <w:color w:val="2E74B5" w:themeColor="accent1" w:themeShade="BF"/>
        </w:rPr>
      </w:pPr>
      <w:r w:rsidRPr="007D1253">
        <w:rPr>
          <w:rStyle w:val="nfasisintenso"/>
          <w:color w:val="2E74B5" w:themeColor="accent1" w:themeShade="BF"/>
        </w:rPr>
        <w:t>1.-INSCRIPCIONES</w:t>
      </w:r>
      <w:r w:rsidR="0018560D" w:rsidRPr="007D1253">
        <w:rPr>
          <w:rStyle w:val="nfasisintenso"/>
          <w:color w:val="2E74B5" w:themeColor="accent1" w:themeShade="BF"/>
        </w:rPr>
        <w:t xml:space="preserve"> </w:t>
      </w:r>
    </w:p>
    <w:p w14:paraId="63889F51" w14:textId="225485CF" w:rsidR="00117FB4" w:rsidRPr="007D1253" w:rsidRDefault="00117FB4" w:rsidP="00290DE3">
      <w:pPr>
        <w:ind w:left="360"/>
        <w:jc w:val="both"/>
        <w:rPr>
          <w:sz w:val="22"/>
          <w:szCs w:val="22"/>
        </w:rPr>
      </w:pPr>
      <w:r w:rsidRPr="007D1253">
        <w:rPr>
          <w:sz w:val="22"/>
          <w:szCs w:val="22"/>
        </w:rPr>
        <w:t xml:space="preserve"> Las inscripciones estarán abiertas del </w:t>
      </w:r>
      <w:r w:rsidRPr="007D1253">
        <w:rPr>
          <w:b/>
          <w:sz w:val="22"/>
          <w:szCs w:val="22"/>
        </w:rPr>
        <w:t>1 al 30 de septiembre</w:t>
      </w:r>
      <w:r w:rsidR="00055389">
        <w:rPr>
          <w:b/>
          <w:sz w:val="22"/>
          <w:szCs w:val="22"/>
        </w:rPr>
        <w:t>. Una vez comenzadas las competiciones, estas seguirán abiertas en todas las modalidades menos en LOL.</w:t>
      </w:r>
    </w:p>
    <w:p w14:paraId="0B54C66A" w14:textId="10D5A633" w:rsidR="00117FB4" w:rsidRPr="007D1253" w:rsidRDefault="00117FB4" w:rsidP="00117FB4">
      <w:pPr>
        <w:pStyle w:val="Prrafodelista"/>
        <w:numPr>
          <w:ilvl w:val="1"/>
          <w:numId w:val="2"/>
        </w:numPr>
        <w:jc w:val="both"/>
      </w:pPr>
      <w:r w:rsidRPr="007D1253">
        <w:t>Podrán participar comunidad universitaria (alumnos-as, PAS-PDI…) y socios-as de deportes de los tres Campus de la UPV. Las inscripciones se realizarán a través de la intranet.</w:t>
      </w:r>
    </w:p>
    <w:p w14:paraId="4E4C77C5" w14:textId="371D4720" w:rsidR="00117FB4" w:rsidRDefault="00117FB4" w:rsidP="00117FB4">
      <w:pPr>
        <w:jc w:val="both"/>
        <w:rPr>
          <w:sz w:val="24"/>
          <w:szCs w:val="24"/>
        </w:rPr>
      </w:pP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6B3F6635" wp14:editId="6B4AD874">
            <wp:simplePos x="0" y="0"/>
            <wp:positionH relativeFrom="column">
              <wp:posOffset>396240</wp:posOffset>
            </wp:positionH>
            <wp:positionV relativeFrom="paragraph">
              <wp:posOffset>111125</wp:posOffset>
            </wp:positionV>
            <wp:extent cx="4048125" cy="819662"/>
            <wp:effectExtent l="0" t="0" r="0" b="0"/>
            <wp:wrapNone/>
            <wp:docPr id="2" name="Imagen 2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Tabla&#10;&#10;Descripción generada automáticamente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48125" cy="8196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69BA14C" w14:textId="17C091F9" w:rsidR="00117FB4" w:rsidRDefault="00117FB4" w:rsidP="00117FB4">
      <w:pPr>
        <w:jc w:val="both"/>
        <w:rPr>
          <w:sz w:val="24"/>
          <w:szCs w:val="24"/>
        </w:rPr>
      </w:pPr>
    </w:p>
    <w:p w14:paraId="7B87CD8D" w14:textId="7EDF8F94" w:rsidR="00117FB4" w:rsidRDefault="00117FB4" w:rsidP="00117FB4">
      <w:pPr>
        <w:jc w:val="both"/>
        <w:rPr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9336D16" wp14:editId="0C066D28">
                <wp:simplePos x="0" y="0"/>
                <wp:positionH relativeFrom="margin">
                  <wp:posOffset>271780</wp:posOffset>
                </wp:positionH>
                <wp:positionV relativeFrom="paragraph">
                  <wp:posOffset>17145</wp:posOffset>
                </wp:positionV>
                <wp:extent cx="4762500" cy="15240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4" name="Rectángulo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762500" cy="15240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5CD6A0A" id="Rectángulo 34" o:spid="_x0000_s1026" style="position:absolute;margin-left:21.4pt;margin-top:1.35pt;width:375pt;height:12pt;flip:y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" filled="f" strokecolor="#ffc000" strokeweight="2pt">
                <w10:wrap type="tight" anchorx="margin"/>
              </v:rect>
            </w:pict>
          </mc:Fallback>
        </mc:AlternateContent>
      </w:r>
    </w:p>
    <w:p w14:paraId="18C49858" w14:textId="794A5CA6" w:rsidR="007D1253" w:rsidRDefault="007D1253" w:rsidP="00117FB4">
      <w:pPr>
        <w:jc w:val="both"/>
        <w:rPr>
          <w:rFonts w:ascii="Arial" w:hAnsi="Arial" w:cs="Arial"/>
          <w:noProof/>
          <w:lang w:eastAsia="es-ES"/>
        </w:rPr>
      </w:pPr>
      <w:r>
        <w:rPr>
          <w:rFonts w:ascii="Arial" w:hAnsi="Arial" w:cs="Arial"/>
          <w:noProof/>
          <w:lang w:eastAsia="es-ES"/>
        </w:rPr>
        <w:drawing>
          <wp:anchor distT="0" distB="0" distL="114300" distR="114300" simplePos="0" relativeHeight="251661312" behindDoc="0" locked="0" layoutInCell="1" allowOverlap="1" wp14:anchorId="74CCF7D0" wp14:editId="43CA7DCA">
            <wp:simplePos x="0" y="0"/>
            <wp:positionH relativeFrom="margin">
              <wp:posOffset>57785</wp:posOffset>
            </wp:positionH>
            <wp:positionV relativeFrom="paragraph">
              <wp:posOffset>138430</wp:posOffset>
            </wp:positionV>
            <wp:extent cx="4981569" cy="3068955"/>
            <wp:effectExtent l="0" t="0" r="0" b="0"/>
            <wp:wrapNone/>
            <wp:docPr id="4" name="Imagen 4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Tabla&#10;&#10;Descripción generada automáticamente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1569" cy="3068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9B0FE7" w14:textId="1163157B" w:rsidR="007D1253" w:rsidRDefault="007D1253" w:rsidP="00117FB4">
      <w:pPr>
        <w:jc w:val="both"/>
        <w:rPr>
          <w:sz w:val="24"/>
          <w:szCs w:val="24"/>
        </w:rPr>
      </w:pPr>
    </w:p>
    <w:p w14:paraId="7EAACB41" w14:textId="6A9684AB" w:rsidR="007D1253" w:rsidRDefault="007D1253" w:rsidP="00117FB4">
      <w:pPr>
        <w:jc w:val="both"/>
        <w:rPr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28B1B" wp14:editId="73ADF530">
                <wp:simplePos x="0" y="0"/>
                <wp:positionH relativeFrom="margin">
                  <wp:posOffset>158115</wp:posOffset>
                </wp:positionH>
                <wp:positionV relativeFrom="paragraph">
                  <wp:posOffset>92075</wp:posOffset>
                </wp:positionV>
                <wp:extent cx="2876550" cy="85725"/>
                <wp:effectExtent l="0" t="0" r="19050" b="28575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2876550" cy="85725"/>
                        </a:xfrm>
                        <a:prstGeom prst="rect">
                          <a:avLst/>
                        </a:prstGeom>
                        <a:noFill/>
                        <a:ln w="15875" cap="flat" cmpd="sng" algn="ctr">
                          <a:solidFill>
                            <a:srgbClr val="FFC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565A76" id="Rectángulo 6" o:spid="_x0000_s1026" style="position:absolute;margin-left:12.45pt;margin-top:7.25pt;width:226.5pt;height:6.7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" filled="f" strokecolor="#ffc000" strokeweight="1.25pt">
                <w10:wrap anchorx="margin"/>
              </v:rect>
            </w:pict>
          </mc:Fallback>
        </mc:AlternateContent>
      </w:r>
    </w:p>
    <w:p w14:paraId="5162D792" w14:textId="77777777" w:rsidR="007D1253" w:rsidRDefault="007D1253" w:rsidP="00117FB4">
      <w:pPr>
        <w:jc w:val="both"/>
        <w:rPr>
          <w:sz w:val="24"/>
          <w:szCs w:val="24"/>
        </w:rPr>
      </w:pPr>
    </w:p>
    <w:p w14:paraId="6736A4FA" w14:textId="27975C9E" w:rsidR="007D1253" w:rsidRDefault="007D1253" w:rsidP="00117FB4">
      <w:pPr>
        <w:jc w:val="both"/>
        <w:rPr>
          <w:sz w:val="24"/>
          <w:szCs w:val="24"/>
        </w:rPr>
      </w:pPr>
    </w:p>
    <w:p w14:paraId="34055983" w14:textId="77777777" w:rsidR="007D1253" w:rsidRDefault="007D1253" w:rsidP="00117FB4">
      <w:pPr>
        <w:jc w:val="both"/>
        <w:rPr>
          <w:sz w:val="24"/>
          <w:szCs w:val="24"/>
        </w:rPr>
      </w:pPr>
    </w:p>
    <w:p w14:paraId="78CC2C5F" w14:textId="0283DA29" w:rsidR="007D1253" w:rsidRDefault="007D1253" w:rsidP="00117FB4">
      <w:pPr>
        <w:jc w:val="both"/>
        <w:rPr>
          <w:sz w:val="24"/>
          <w:szCs w:val="24"/>
        </w:rPr>
      </w:pPr>
    </w:p>
    <w:p w14:paraId="691886B5" w14:textId="77777777" w:rsidR="007D1253" w:rsidRDefault="007D1253" w:rsidP="00117FB4">
      <w:pPr>
        <w:jc w:val="both"/>
        <w:rPr>
          <w:sz w:val="24"/>
          <w:szCs w:val="24"/>
        </w:rPr>
      </w:pPr>
    </w:p>
    <w:p w14:paraId="02695167" w14:textId="5F77D1BB" w:rsidR="007D1253" w:rsidRDefault="007D1253" w:rsidP="00117FB4">
      <w:pPr>
        <w:jc w:val="both"/>
        <w:rPr>
          <w:sz w:val="24"/>
          <w:szCs w:val="24"/>
        </w:rPr>
      </w:pPr>
    </w:p>
    <w:p w14:paraId="33CEEE70" w14:textId="3997D8C6" w:rsidR="007D1253" w:rsidRDefault="007D1253" w:rsidP="00117FB4">
      <w:pPr>
        <w:jc w:val="both"/>
        <w:rPr>
          <w:sz w:val="24"/>
          <w:szCs w:val="24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DC1B422" wp14:editId="294DB879">
                <wp:simplePos x="0" y="0"/>
                <wp:positionH relativeFrom="margin">
                  <wp:posOffset>99695</wp:posOffset>
                </wp:positionH>
                <wp:positionV relativeFrom="paragraph">
                  <wp:posOffset>177165</wp:posOffset>
                </wp:positionV>
                <wp:extent cx="4819650" cy="400050"/>
                <wp:effectExtent l="0" t="0" r="19050" b="1905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4819650" cy="4000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C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2E9D31" id="Rectángulo 5" o:spid="_x0000_s1026" style="position:absolute;margin-left:7.85pt;margin-top:13.95pt;width:379.5pt;height:31.5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" filled="f" strokecolor="#ffc000" strokeweight="1pt">
                <w10:wrap anchorx="margin"/>
              </v:rect>
            </w:pict>
          </mc:Fallback>
        </mc:AlternateContent>
      </w:r>
    </w:p>
    <w:p w14:paraId="601CE4D8" w14:textId="796BCB5A" w:rsidR="007D1253" w:rsidRDefault="007D1253" w:rsidP="00117FB4">
      <w:pPr>
        <w:jc w:val="both"/>
        <w:rPr>
          <w:sz w:val="24"/>
          <w:szCs w:val="24"/>
        </w:rPr>
      </w:pPr>
    </w:p>
    <w:p w14:paraId="1865DE09" w14:textId="77777777" w:rsidR="007D1253" w:rsidRDefault="007D1253" w:rsidP="00117FB4">
      <w:pPr>
        <w:jc w:val="both"/>
        <w:rPr>
          <w:sz w:val="24"/>
          <w:szCs w:val="24"/>
        </w:rPr>
      </w:pPr>
    </w:p>
    <w:p w14:paraId="6898D0C3" w14:textId="427AB9BF" w:rsidR="00290DE3" w:rsidRDefault="00290DE3" w:rsidP="0018560D">
      <w:pPr>
        <w:pStyle w:val="Textoindependiente"/>
        <w:ind w:left="360"/>
        <w:rPr>
          <w:rFonts w:asciiTheme="minorHAnsi" w:hAnsiTheme="minorHAnsi" w:cstheme="minorHAnsi"/>
          <w:b/>
          <w:bCs/>
          <w:color w:val="385623" w:themeColor="accent6" w:themeShade="80"/>
        </w:rPr>
      </w:pPr>
      <w:r>
        <w:rPr>
          <w:b/>
          <w:bCs/>
          <w:noProof/>
          <w:color w:val="833C0B" w:themeColor="accent2" w:themeShade="80"/>
          <w:lang w:eastAsia="es-ES"/>
        </w:rPr>
        <w:lastRenderedPageBreak/>
        <w:drawing>
          <wp:anchor distT="0" distB="0" distL="114300" distR="114300" simplePos="0" relativeHeight="251665408" behindDoc="0" locked="0" layoutInCell="1" allowOverlap="1" wp14:anchorId="5F11216C" wp14:editId="7934A24F">
            <wp:simplePos x="0" y="0"/>
            <wp:positionH relativeFrom="rightMargin">
              <wp:posOffset>-4765675</wp:posOffset>
            </wp:positionH>
            <wp:positionV relativeFrom="paragraph">
              <wp:posOffset>109223</wp:posOffset>
            </wp:positionV>
            <wp:extent cx="868692" cy="249555"/>
            <wp:effectExtent l="0" t="0" r="762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_Formula1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8692" cy="249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3EAB3" w14:textId="77777777" w:rsidR="00290DE3" w:rsidRPr="007D1253" w:rsidRDefault="00290DE3" w:rsidP="00290DE3">
      <w:pPr>
        <w:pStyle w:val="Textoindependiente"/>
        <w:numPr>
          <w:ilvl w:val="0"/>
          <w:numId w:val="4"/>
        </w:numPr>
        <w:rPr>
          <w:rFonts w:asciiTheme="minorHAnsi" w:hAnsiTheme="minorHAnsi" w:cstheme="minorHAnsi"/>
          <w:bCs/>
          <w:color w:val="1F4E79" w:themeColor="accent1" w:themeShade="80"/>
          <w:sz w:val="20"/>
          <w:szCs w:val="20"/>
        </w:rPr>
      </w:pPr>
    </w:p>
    <w:p w14:paraId="22B37A89" w14:textId="77777777" w:rsid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>
        <w:rPr>
          <w:bCs/>
          <w:color w:val="1F4E79" w:themeColor="accent1" w:themeShade="80"/>
        </w:rPr>
        <w:t>En nombre de equipo: Indicar nombre de usuario jugador/plataforma.</w:t>
      </w:r>
    </w:p>
    <w:p w14:paraId="23C22CDA" w14:textId="48638214" w:rsidR="00117FB4" w:rsidRPr="007D1253" w:rsidRDefault="00117FB4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7D1253">
        <w:rPr>
          <w:bCs/>
          <w:color w:val="1F4E79" w:themeColor="accent1" w:themeShade="80"/>
        </w:rPr>
        <w:t xml:space="preserve"> En el campo de observaciones indicar la plataforma de uso (PS4, PS5 , Xbox, PC…). También se deberá indicar el nick de discord.</w:t>
      </w:r>
    </w:p>
    <w:p w14:paraId="724654E2" w14:textId="77105954" w:rsidR="0018560D" w:rsidRPr="007D1253" w:rsidRDefault="0018560D">
      <w:r w:rsidRPr="007D1253">
        <w:rPr>
          <w:bCs/>
          <w:noProof/>
          <w:color w:val="833C0B" w:themeColor="accent2" w:themeShade="80"/>
          <w:lang w:eastAsia="es-ES"/>
        </w:rPr>
        <w:drawing>
          <wp:anchor distT="0" distB="0" distL="114300" distR="114300" simplePos="0" relativeHeight="251664384" behindDoc="0" locked="0" layoutInCell="1" allowOverlap="1" wp14:anchorId="2D3024A0" wp14:editId="28696CC0">
            <wp:simplePos x="0" y="0"/>
            <wp:positionH relativeFrom="margin">
              <wp:posOffset>711200</wp:posOffset>
            </wp:positionH>
            <wp:positionV relativeFrom="paragraph">
              <wp:posOffset>193675</wp:posOffset>
            </wp:positionV>
            <wp:extent cx="438150" cy="274721"/>
            <wp:effectExtent l="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logo_Gran_Turismo_7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2747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4038E1" w14:textId="32B1BFE3" w:rsidR="0018560D" w:rsidRPr="007D1253" w:rsidRDefault="0018560D" w:rsidP="00290DE3">
      <w:pPr>
        <w:pStyle w:val="Prrafodelista"/>
        <w:numPr>
          <w:ilvl w:val="0"/>
          <w:numId w:val="4"/>
        </w:numPr>
        <w:jc w:val="both"/>
        <w:rPr>
          <w:bCs/>
          <w:color w:val="1F4E79" w:themeColor="accent1" w:themeShade="80"/>
          <w:sz w:val="20"/>
          <w:szCs w:val="20"/>
        </w:rPr>
      </w:pPr>
    </w:p>
    <w:p w14:paraId="56776BD3" w14:textId="77777777" w:rsidR="00C30322" w:rsidRP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C30322">
        <w:rPr>
          <w:bCs/>
          <w:color w:val="1F4E79" w:themeColor="accent1" w:themeShade="80"/>
        </w:rPr>
        <w:t>En nombre de equipo: Indicar nombre de usuario jugador/plataforma.</w:t>
      </w:r>
    </w:p>
    <w:p w14:paraId="3E706E1F" w14:textId="2CD11B03" w:rsidR="00C30322" w:rsidRP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C30322">
        <w:rPr>
          <w:bCs/>
          <w:color w:val="1F4E79" w:themeColor="accent1" w:themeShade="80"/>
        </w:rPr>
        <w:t xml:space="preserve"> En el campo de observaciones indicar la plataforma de uso (PS4, PS5). También se deberá indicar el nick de discord.</w:t>
      </w:r>
    </w:p>
    <w:p w14:paraId="5A6D2ED6" w14:textId="4E9BCCCC" w:rsidR="00290DE3" w:rsidRPr="00C30322" w:rsidRDefault="00055389" w:rsidP="00C30322">
      <w:pPr>
        <w:jc w:val="both"/>
        <w:rPr>
          <w:bCs/>
          <w:color w:val="1F4E79" w:themeColor="accent1" w:themeShade="80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BF25CCB" wp14:editId="562BF3A8">
            <wp:simplePos x="0" y="0"/>
            <wp:positionH relativeFrom="column">
              <wp:posOffset>672465</wp:posOffset>
            </wp:positionH>
            <wp:positionV relativeFrom="paragraph">
              <wp:posOffset>229870</wp:posOffset>
            </wp:positionV>
            <wp:extent cx="845821" cy="211455"/>
            <wp:effectExtent l="0" t="0" r="0" b="0"/>
            <wp:wrapNone/>
            <wp:docPr id="12" name="Imagen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FC_26_Logonegro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45838" cy="2114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30FC14" w14:textId="3331BB72" w:rsidR="0018560D" w:rsidRPr="007D1253" w:rsidRDefault="0018560D" w:rsidP="00290DE3">
      <w:pPr>
        <w:pStyle w:val="Prrafodelista"/>
        <w:numPr>
          <w:ilvl w:val="0"/>
          <w:numId w:val="4"/>
        </w:numPr>
        <w:rPr>
          <w:color w:val="1F4E79" w:themeColor="accent1" w:themeShade="80"/>
          <w:sz w:val="20"/>
          <w:szCs w:val="20"/>
        </w:rPr>
      </w:pPr>
    </w:p>
    <w:p w14:paraId="58B0942C" w14:textId="77777777" w:rsidR="00C30322" w:rsidRP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C30322">
        <w:rPr>
          <w:bCs/>
          <w:color w:val="1F4E79" w:themeColor="accent1" w:themeShade="80"/>
        </w:rPr>
        <w:t>En nombre de equipo: Indicar nombre de usuario jugador/plataforma.</w:t>
      </w:r>
    </w:p>
    <w:p w14:paraId="09312F3C" w14:textId="34D5E360" w:rsidR="00C30322" w:rsidRP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C30322">
        <w:rPr>
          <w:bCs/>
          <w:color w:val="1F4E79" w:themeColor="accent1" w:themeShade="80"/>
        </w:rPr>
        <w:t xml:space="preserve"> En el campo de observaciones indicar la plataforma de uso (P</w:t>
      </w:r>
      <w:r>
        <w:rPr>
          <w:bCs/>
          <w:color w:val="1F4E79" w:themeColor="accent1" w:themeShade="80"/>
        </w:rPr>
        <w:t>C</w:t>
      </w:r>
      <w:r w:rsidRPr="00C30322">
        <w:rPr>
          <w:bCs/>
          <w:color w:val="1F4E79" w:themeColor="accent1" w:themeShade="80"/>
        </w:rPr>
        <w:t>, PS5). También se deberá indicar el nick de discord.</w:t>
      </w:r>
    </w:p>
    <w:p w14:paraId="1C590C26" w14:textId="3BA6A910" w:rsidR="00290DE3" w:rsidRPr="007D1253" w:rsidRDefault="00290DE3" w:rsidP="00C30322">
      <w:pPr>
        <w:ind w:left="360"/>
        <w:jc w:val="both"/>
      </w:pPr>
      <w:r w:rsidRPr="007D1253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 wp14:anchorId="1FCB7F91" wp14:editId="709D063E">
            <wp:simplePos x="0" y="0"/>
            <wp:positionH relativeFrom="column">
              <wp:posOffset>615315</wp:posOffset>
            </wp:positionH>
            <wp:positionV relativeFrom="paragraph">
              <wp:posOffset>193040</wp:posOffset>
            </wp:positionV>
            <wp:extent cx="1081622" cy="248920"/>
            <wp:effectExtent l="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logo_NBA2k23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1622" cy="248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B808B9" w14:textId="7F5F3B0C" w:rsidR="00290DE3" w:rsidRPr="007D1253" w:rsidRDefault="00290DE3" w:rsidP="007D1253">
      <w:pPr>
        <w:pStyle w:val="Prrafodelista"/>
        <w:numPr>
          <w:ilvl w:val="0"/>
          <w:numId w:val="4"/>
        </w:numPr>
        <w:rPr>
          <w:color w:val="1F4E79" w:themeColor="accent1" w:themeShade="80"/>
          <w:sz w:val="20"/>
          <w:szCs w:val="20"/>
        </w:rPr>
      </w:pPr>
    </w:p>
    <w:p w14:paraId="56AED55D" w14:textId="77777777" w:rsidR="00C30322" w:rsidRP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C30322">
        <w:rPr>
          <w:bCs/>
          <w:color w:val="1F4E79" w:themeColor="accent1" w:themeShade="80"/>
        </w:rPr>
        <w:t>En nombre de equipo: Indicar nombre de usuario jugador/plataforma.</w:t>
      </w:r>
    </w:p>
    <w:p w14:paraId="0C3C2D40" w14:textId="77777777" w:rsidR="00C30322" w:rsidRP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C30322">
        <w:rPr>
          <w:bCs/>
          <w:color w:val="1F4E79" w:themeColor="accent1" w:themeShade="80"/>
        </w:rPr>
        <w:t xml:space="preserve"> En el campo de observaciones indicar la plataforma de uso (PS4, PS5 , Xbox, PC…). También se deberá indicar el nick de discord.</w:t>
      </w:r>
    </w:p>
    <w:p w14:paraId="7AA0FC89" w14:textId="45A15BDD" w:rsidR="00290DE3" w:rsidRPr="007D1253" w:rsidRDefault="00290DE3" w:rsidP="00C30322">
      <w:pPr>
        <w:pStyle w:val="Prrafodelista"/>
        <w:ind w:left="1080"/>
      </w:pPr>
      <w:r w:rsidRPr="007D1253">
        <w:rPr>
          <w:noProof/>
        </w:rPr>
        <w:drawing>
          <wp:anchor distT="0" distB="0" distL="114300" distR="114300" simplePos="0" relativeHeight="251668480" behindDoc="0" locked="0" layoutInCell="1" allowOverlap="1" wp14:anchorId="5F7EC7C9" wp14:editId="4F692366">
            <wp:simplePos x="0" y="0"/>
            <wp:positionH relativeFrom="rightMargin">
              <wp:posOffset>-4746624</wp:posOffset>
            </wp:positionH>
            <wp:positionV relativeFrom="paragraph">
              <wp:posOffset>62230</wp:posOffset>
            </wp:positionV>
            <wp:extent cx="830364" cy="295275"/>
            <wp:effectExtent l="0" t="0" r="8255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logo_RainBowSix.pn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4742" cy="29683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5B116A8" w14:textId="77777777" w:rsidR="00290DE3" w:rsidRPr="007D1253" w:rsidRDefault="00290DE3" w:rsidP="007D1253">
      <w:pPr>
        <w:pStyle w:val="Prrafodelista"/>
        <w:numPr>
          <w:ilvl w:val="0"/>
          <w:numId w:val="4"/>
        </w:numPr>
        <w:rPr>
          <w:color w:val="1F4E79" w:themeColor="accent1" w:themeShade="80"/>
          <w:sz w:val="20"/>
          <w:szCs w:val="20"/>
        </w:rPr>
      </w:pPr>
    </w:p>
    <w:p w14:paraId="328E150A" w14:textId="1BFDC6C0" w:rsidR="00C30322" w:rsidRDefault="00C30322" w:rsidP="00C30322">
      <w:pPr>
        <w:spacing w:after="0"/>
        <w:ind w:left="360"/>
        <w:jc w:val="both"/>
      </w:pPr>
      <w:r w:rsidRPr="00C30322">
        <w:rPr>
          <w:color w:val="1F4E79" w:themeColor="accent1" w:themeShade="80"/>
        </w:rPr>
        <w:t>Para los jugadores que quieran formar un equipo (mínimo 5)</w:t>
      </w:r>
      <w:r>
        <w:t xml:space="preserve">, </w:t>
      </w:r>
      <w:r>
        <w:rPr>
          <w:color w:val="1F4E79" w:themeColor="accent1" w:themeShade="80"/>
        </w:rPr>
        <w:t>l</w:t>
      </w:r>
      <w:r w:rsidRPr="007D1253">
        <w:rPr>
          <w:color w:val="1F4E79" w:themeColor="accent1" w:themeShade="80"/>
        </w:rPr>
        <w:t>a inscripción del equipo la hará una persona (el capitán-a). El capitán deberá inscribir al resto de miembros del equipo (mínimo 5, máximo 7)</w:t>
      </w:r>
    </w:p>
    <w:p w14:paraId="0981BB06" w14:textId="34C2DC66" w:rsidR="00C30322" w:rsidRP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C30322">
        <w:rPr>
          <w:bCs/>
          <w:color w:val="1F4E79" w:themeColor="accent1" w:themeShade="80"/>
        </w:rPr>
        <w:t>En nombre de equipo: Indicar nombre de</w:t>
      </w:r>
      <w:r>
        <w:rPr>
          <w:bCs/>
          <w:color w:val="1F4E79" w:themeColor="accent1" w:themeShade="80"/>
        </w:rPr>
        <w:t>l equipo</w:t>
      </w:r>
    </w:p>
    <w:p w14:paraId="50F09BFC" w14:textId="1333D606" w:rsid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 w:rsidRPr="00C30322">
        <w:rPr>
          <w:bCs/>
          <w:color w:val="1F4E79" w:themeColor="accent1" w:themeShade="80"/>
        </w:rPr>
        <w:t xml:space="preserve"> En el campo de observaciones indicar</w:t>
      </w:r>
      <w:r>
        <w:rPr>
          <w:bCs/>
          <w:color w:val="1F4E79" w:themeColor="accent1" w:themeShade="80"/>
        </w:rPr>
        <w:t xml:space="preserve"> nicks de jugadores y</w:t>
      </w:r>
      <w:r w:rsidRPr="00C30322">
        <w:rPr>
          <w:bCs/>
          <w:color w:val="1F4E79" w:themeColor="accent1" w:themeShade="80"/>
        </w:rPr>
        <w:t xml:space="preserve"> la plataforma de uso (PS4, PS5 , Xbox, PC…). También se deberá indicar el nick de discord.</w:t>
      </w:r>
    </w:p>
    <w:p w14:paraId="46A669A3" w14:textId="665615E0" w:rsidR="00C30322" w:rsidRPr="00C30322" w:rsidRDefault="00C30322" w:rsidP="00C30322">
      <w:pPr>
        <w:spacing w:after="0"/>
        <w:ind w:left="360"/>
        <w:jc w:val="both"/>
        <w:rPr>
          <w:bCs/>
          <w:color w:val="1F4E79" w:themeColor="accent1" w:themeShade="80"/>
        </w:rPr>
      </w:pPr>
      <w:r>
        <w:rPr>
          <w:bCs/>
          <w:color w:val="1F4E79" w:themeColor="accent1" w:themeShade="80"/>
        </w:rPr>
        <w:t>Los jugadores que no tengan equipo, podrán inscribirse sin equipo y la organización se encargará de buscarles un equipo</w:t>
      </w:r>
      <w:r w:rsidR="00B44B7A">
        <w:rPr>
          <w:bCs/>
          <w:color w:val="1F4E79" w:themeColor="accent1" w:themeShade="80"/>
        </w:rPr>
        <w:t>, con los inscritos en esas circunstancias.</w:t>
      </w:r>
    </w:p>
    <w:p w14:paraId="5A33D0CF" w14:textId="7AF4256E" w:rsidR="00290DE3" w:rsidRPr="007D1253" w:rsidRDefault="00290DE3" w:rsidP="00C30322">
      <w:pPr>
        <w:pStyle w:val="Prrafodelista"/>
        <w:ind w:left="1080"/>
      </w:pPr>
      <w:r w:rsidRPr="007D1253">
        <w:rPr>
          <w:noProof/>
        </w:rPr>
        <w:drawing>
          <wp:anchor distT="0" distB="0" distL="114300" distR="114300" simplePos="0" relativeHeight="251669504" behindDoc="0" locked="0" layoutInCell="1" allowOverlap="1" wp14:anchorId="25D2648C" wp14:editId="18D4A8F2">
            <wp:simplePos x="0" y="0"/>
            <wp:positionH relativeFrom="margin">
              <wp:posOffset>653453</wp:posOffset>
            </wp:positionH>
            <wp:positionV relativeFrom="paragraph">
              <wp:posOffset>132080</wp:posOffset>
            </wp:positionV>
            <wp:extent cx="923925" cy="393081"/>
            <wp:effectExtent l="0" t="0" r="0" b="6985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logo_LeagueLegends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925" cy="393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47874B6" w14:textId="4D53EE0E" w:rsidR="00290DE3" w:rsidRPr="007D1253" w:rsidRDefault="00290DE3" w:rsidP="007D1253">
      <w:pPr>
        <w:pStyle w:val="Prrafodelista"/>
        <w:numPr>
          <w:ilvl w:val="0"/>
          <w:numId w:val="4"/>
        </w:numPr>
        <w:rPr>
          <w:color w:val="1F4E79" w:themeColor="accent1" w:themeShade="80"/>
          <w:sz w:val="20"/>
          <w:szCs w:val="20"/>
        </w:rPr>
      </w:pPr>
    </w:p>
    <w:p w14:paraId="5C22557D" w14:textId="13633524" w:rsidR="00290DE3" w:rsidRPr="007D1253" w:rsidRDefault="00290DE3" w:rsidP="00290DE3">
      <w:pPr>
        <w:ind w:left="360"/>
        <w:rPr>
          <w:color w:val="1F4E79" w:themeColor="accent1" w:themeShade="80"/>
        </w:rPr>
      </w:pPr>
      <w:r w:rsidRPr="007D1253">
        <w:rPr>
          <w:color w:val="1F4E79" w:themeColor="accent1" w:themeShade="80"/>
        </w:rPr>
        <w:t>La inscripción del equipo la hará una persona (el capitán-a). El capitán deberá inscribir al resto de miembros del equipo (mínimo 5, máximo 7)</w:t>
      </w:r>
    </w:p>
    <w:p w14:paraId="2C36816A" w14:textId="26030171" w:rsidR="00290DE3" w:rsidRPr="007D1253" w:rsidRDefault="00290DE3" w:rsidP="00290DE3">
      <w:pPr>
        <w:pStyle w:val="Prrafodelista"/>
        <w:numPr>
          <w:ilvl w:val="0"/>
          <w:numId w:val="3"/>
        </w:numPr>
        <w:rPr>
          <w:color w:val="1F4E79" w:themeColor="accent1" w:themeShade="80"/>
          <w:sz w:val="20"/>
          <w:szCs w:val="20"/>
        </w:rPr>
      </w:pPr>
      <w:r w:rsidRPr="007D1253">
        <w:rPr>
          <w:color w:val="1F4E79" w:themeColor="accent1" w:themeShade="80"/>
          <w:sz w:val="20"/>
          <w:szCs w:val="20"/>
        </w:rPr>
        <w:t>El nombre del equipo</w:t>
      </w:r>
      <w:r w:rsidR="00B44B7A">
        <w:rPr>
          <w:color w:val="1F4E79" w:themeColor="accent1" w:themeShade="80"/>
          <w:sz w:val="20"/>
          <w:szCs w:val="20"/>
        </w:rPr>
        <w:t>, indicar nombre de equipo</w:t>
      </w:r>
    </w:p>
    <w:p w14:paraId="420F93A7" w14:textId="6B8EADAF" w:rsidR="00290DE3" w:rsidRPr="007D1253" w:rsidRDefault="00290DE3" w:rsidP="00290DE3">
      <w:pPr>
        <w:pStyle w:val="Prrafodelista"/>
        <w:numPr>
          <w:ilvl w:val="0"/>
          <w:numId w:val="3"/>
        </w:numPr>
        <w:rPr>
          <w:color w:val="1F4E79" w:themeColor="accent1" w:themeShade="80"/>
          <w:sz w:val="20"/>
          <w:szCs w:val="20"/>
        </w:rPr>
      </w:pPr>
      <w:r w:rsidRPr="007D1253">
        <w:rPr>
          <w:color w:val="1F4E79" w:themeColor="accent1" w:themeShade="80"/>
          <w:sz w:val="20"/>
          <w:szCs w:val="20"/>
        </w:rPr>
        <w:t xml:space="preserve">En el campo de observaciones se deberá indicar el OPGG de cada jugador-a </w:t>
      </w:r>
    </w:p>
    <w:p w14:paraId="6AA046D5" w14:textId="77777777" w:rsidR="00290DE3" w:rsidRPr="007D1253" w:rsidRDefault="00290DE3" w:rsidP="00290DE3">
      <w:pPr>
        <w:pStyle w:val="Prrafodelista"/>
        <w:numPr>
          <w:ilvl w:val="0"/>
          <w:numId w:val="3"/>
        </w:numPr>
        <w:rPr>
          <w:color w:val="1F4E79" w:themeColor="accent1" w:themeShade="80"/>
          <w:sz w:val="20"/>
          <w:szCs w:val="20"/>
        </w:rPr>
      </w:pPr>
      <w:r w:rsidRPr="007D1253">
        <w:rPr>
          <w:color w:val="1F4E79" w:themeColor="accent1" w:themeShade="80"/>
          <w:sz w:val="20"/>
          <w:szCs w:val="20"/>
        </w:rPr>
        <w:t>En el campo de observaciones se deberá incluir el nick de Discord de cada jugador-a</w:t>
      </w:r>
    </w:p>
    <w:sectPr w:rsidR="00290DE3" w:rsidRPr="007D1253">
      <w:headerReference w:type="default" r:id="rId1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FBE824" w14:textId="77777777" w:rsidR="00350AFD" w:rsidRDefault="00350AFD" w:rsidP="00350AFD">
      <w:pPr>
        <w:spacing w:after="0" w:line="240" w:lineRule="auto"/>
      </w:pPr>
      <w:r>
        <w:separator/>
      </w:r>
    </w:p>
  </w:endnote>
  <w:endnote w:type="continuationSeparator" w:id="0">
    <w:p w14:paraId="73BF7AEB" w14:textId="77777777" w:rsidR="00350AFD" w:rsidRDefault="00350AFD" w:rsidP="00350A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FB85C9" w14:textId="77777777" w:rsidR="00350AFD" w:rsidRDefault="00350AFD" w:rsidP="00350AFD">
      <w:pPr>
        <w:spacing w:after="0" w:line="240" w:lineRule="auto"/>
      </w:pPr>
      <w:r>
        <w:separator/>
      </w:r>
    </w:p>
  </w:footnote>
  <w:footnote w:type="continuationSeparator" w:id="0">
    <w:p w14:paraId="4D40E5DF" w14:textId="77777777" w:rsidR="00350AFD" w:rsidRDefault="00350AFD" w:rsidP="00350A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70102E" w14:textId="0EB96ED9" w:rsidR="00350AFD" w:rsidRDefault="00B44B7A" w:rsidP="00B44B7A">
    <w:pPr>
      <w:pStyle w:val="Encabezado"/>
      <w:tabs>
        <w:tab w:val="clear" w:pos="4252"/>
        <w:tab w:val="clear" w:pos="8504"/>
        <w:tab w:val="left" w:pos="5835"/>
      </w:tabs>
    </w:pPr>
    <w:r>
      <w:rPr>
        <w:noProof/>
        <w:lang w:eastAsia="es-ES"/>
      </w:rPr>
      <w:drawing>
        <wp:anchor distT="0" distB="0" distL="114300" distR="114300" simplePos="0" relativeHeight="251660288" behindDoc="0" locked="0" layoutInCell="1" allowOverlap="1" wp14:anchorId="23951BD7" wp14:editId="4C8125B6">
          <wp:simplePos x="0" y="0"/>
          <wp:positionH relativeFrom="margin">
            <wp:posOffset>2996565</wp:posOffset>
          </wp:positionH>
          <wp:positionV relativeFrom="paragraph">
            <wp:posOffset>14915</wp:posOffset>
          </wp:positionV>
          <wp:extent cx="2238375" cy="367990"/>
          <wp:effectExtent l="0" t="0" r="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logo e-Sports UPV amarill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94836" cy="3772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037CB635" wp14:editId="4D92F63F">
          <wp:simplePos x="0" y="0"/>
          <wp:positionH relativeFrom="margin">
            <wp:posOffset>190500</wp:posOffset>
          </wp:positionH>
          <wp:positionV relativeFrom="paragraph">
            <wp:posOffset>-220345</wp:posOffset>
          </wp:positionV>
          <wp:extent cx="2371725" cy="661818"/>
          <wp:effectExtent l="0" t="0" r="0" b="508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cab_mailing amarill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6618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A24953"/>
    <w:multiLevelType w:val="hybridMultilevel"/>
    <w:tmpl w:val="52423830"/>
    <w:lvl w:ilvl="0" w:tplc="0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54B0DC1"/>
    <w:multiLevelType w:val="hybridMultilevel"/>
    <w:tmpl w:val="88F0CB5C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90D8C"/>
    <w:multiLevelType w:val="hybridMultilevel"/>
    <w:tmpl w:val="5C3619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302325"/>
    <w:multiLevelType w:val="hybridMultilevel"/>
    <w:tmpl w:val="634E31F6"/>
    <w:lvl w:ilvl="0" w:tplc="0C0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4347461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AFD"/>
    <w:rsid w:val="00055389"/>
    <w:rsid w:val="00117FB4"/>
    <w:rsid w:val="0018560D"/>
    <w:rsid w:val="00290DE3"/>
    <w:rsid w:val="00350AFD"/>
    <w:rsid w:val="007D1253"/>
    <w:rsid w:val="008B6A17"/>
    <w:rsid w:val="008C0607"/>
    <w:rsid w:val="009316FE"/>
    <w:rsid w:val="00B44B7A"/>
    <w:rsid w:val="00C3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988751"/>
  <w15:chartTrackingRefBased/>
  <w15:docId w15:val="{24D9CCB5-1222-4047-B730-C3302352DB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AFD"/>
    <w:pPr>
      <w:spacing w:after="120" w:line="264" w:lineRule="auto"/>
    </w:pPr>
    <w:rPr>
      <w:rFonts w:eastAsiaTheme="minorEastAsia"/>
      <w:sz w:val="20"/>
      <w:szCs w:val="20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17FB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44546A" w:themeColor="text2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50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50AFD"/>
  </w:style>
  <w:style w:type="paragraph" w:styleId="Piedepgina">
    <w:name w:val="footer"/>
    <w:basedOn w:val="Normal"/>
    <w:link w:val="PiedepginaCar"/>
    <w:uiPriority w:val="99"/>
    <w:unhideWhenUsed/>
    <w:rsid w:val="00350A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50AFD"/>
  </w:style>
  <w:style w:type="paragraph" w:styleId="Prrafodelista">
    <w:name w:val="List Paragraph"/>
    <w:basedOn w:val="Normal"/>
    <w:uiPriority w:val="34"/>
    <w:qFormat/>
    <w:rsid w:val="00350AFD"/>
    <w:pPr>
      <w:spacing w:after="160" w:line="259" w:lineRule="auto"/>
      <w:ind w:left="720"/>
      <w:contextualSpacing/>
    </w:pPr>
    <w:rPr>
      <w:sz w:val="22"/>
      <w:szCs w:val="22"/>
      <w:lang w:val="es" w:eastAsia="es-ES"/>
    </w:rPr>
  </w:style>
  <w:style w:type="character" w:styleId="Hipervnculo">
    <w:name w:val="Hyperlink"/>
    <w:basedOn w:val="Fuentedeprrafopredeter"/>
    <w:uiPriority w:val="99"/>
    <w:unhideWhenUsed/>
    <w:rsid w:val="00350AFD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9316FE"/>
    <w:rPr>
      <w:color w:val="954F72" w:themeColor="followedHyperlink"/>
      <w:u w:val="single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17FB4"/>
    <w:rPr>
      <w:rFonts w:asciiTheme="majorHAnsi" w:eastAsiaTheme="majorEastAsia" w:hAnsiTheme="majorHAnsi" w:cstheme="majorBidi"/>
      <w:color w:val="44546A" w:themeColor="text2"/>
    </w:rPr>
  </w:style>
  <w:style w:type="character" w:styleId="nfasisintenso">
    <w:name w:val="Intense Emphasis"/>
    <w:basedOn w:val="Fuentedeprrafopredeter"/>
    <w:uiPriority w:val="21"/>
    <w:qFormat/>
    <w:rsid w:val="00117FB4"/>
    <w:rPr>
      <w:b/>
      <w:bCs/>
      <w:i/>
      <w:iCs/>
    </w:rPr>
  </w:style>
  <w:style w:type="paragraph" w:styleId="Textoindependiente">
    <w:name w:val="Body Text"/>
    <w:basedOn w:val="Normal"/>
    <w:link w:val="TextoindependienteCar"/>
    <w:uiPriority w:val="1"/>
    <w:qFormat/>
    <w:rsid w:val="0018560D"/>
    <w:pPr>
      <w:widowControl w:val="0"/>
      <w:autoSpaceDE w:val="0"/>
      <w:autoSpaceDN w:val="0"/>
      <w:spacing w:after="0" w:line="240" w:lineRule="auto"/>
    </w:pPr>
    <w:rPr>
      <w:rFonts w:ascii="Agency FB" w:eastAsia="Agency FB" w:hAnsi="Agency FB" w:cs="Agency FB"/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8560D"/>
    <w:rPr>
      <w:rFonts w:ascii="Agency FB" w:eastAsia="Agency FB" w:hAnsi="Agency FB" w:cs="Agency F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2.jpg"/><Relationship Id="rId17" Type="http://schemas.openxmlformats.org/officeDocument/2006/relationships/image" Target="media/image7.pn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5" Type="http://schemas.openxmlformats.org/officeDocument/2006/relationships/image" Target="media/image5.png"/><Relationship Id="rId10" Type="http://schemas.openxmlformats.org/officeDocument/2006/relationships/hyperlink" Target="http://www.upv.es/deportes" TargetMode="External"/><Relationship Id="rId19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4F664413940454A9FFC34194144AE2D" ma:contentTypeVersion="18" ma:contentTypeDescription="Crear nuevo documento." ma:contentTypeScope="" ma:versionID="48c06dba6eca522acead4d8feb36951f">
  <xsd:schema xmlns:xsd="http://www.w3.org/2001/XMLSchema" xmlns:xs="http://www.w3.org/2001/XMLSchema" xmlns:p="http://schemas.microsoft.com/office/2006/metadata/properties" xmlns:ns3="9af047fc-36d0-4077-bfee-f96d09e694b6" xmlns:ns4="50aa37a3-502a-4998-a894-ccf5ccb8dc80" targetNamespace="http://schemas.microsoft.com/office/2006/metadata/properties" ma:root="true" ma:fieldsID="ec0f3aefed117117584aa244c4e636b6" ns3:_="" ns4:_="">
    <xsd:import namespace="9af047fc-36d0-4077-bfee-f96d09e694b6"/>
    <xsd:import namespace="50aa37a3-502a-4998-a894-ccf5ccb8dc8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f047fc-36d0-4077-bfee-f96d09e694b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a37a3-502a-4998-a894-ccf5ccb8dc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3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0aa37a3-502a-4998-a894-ccf5ccb8dc80" xsi:nil="true"/>
  </documentManagement>
</p:properties>
</file>

<file path=customXml/itemProps1.xml><?xml version="1.0" encoding="utf-8"?>
<ds:datastoreItem xmlns:ds="http://schemas.openxmlformats.org/officeDocument/2006/customXml" ds:itemID="{33270D9A-F978-4916-BE24-FE075511A7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FC978E-58ED-45C6-BF6E-8727A73D47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f047fc-36d0-4077-bfee-f96d09e694b6"/>
    <ds:schemaRef ds:uri="50aa37a3-502a-4998-a894-ccf5ccb8dc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4A7E69-54CC-4CC9-A9C5-30ADEC738F5A}">
  <ds:schemaRefs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purl.org/dc/dcmitype/"/>
    <ds:schemaRef ds:uri="50aa37a3-502a-4998-a894-ccf5ccb8dc80"/>
    <ds:schemaRef ds:uri="http://purl.org/dc/terms/"/>
    <ds:schemaRef ds:uri="http://purl.org/dc/elements/1.1/"/>
    <ds:schemaRef ds:uri="http://www.w3.org/XML/1998/namespace"/>
    <ds:schemaRef ds:uri="http://schemas.openxmlformats.org/package/2006/metadata/core-properties"/>
    <ds:schemaRef ds:uri="9af047fc-36d0-4077-bfee-f96d09e694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440</Words>
  <Characters>2425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Villalvilla Martínez</dc:creator>
  <cp:keywords/>
  <dc:description/>
  <cp:lastModifiedBy>Javier Villalvilla Martínez</cp:lastModifiedBy>
  <cp:revision>3</cp:revision>
  <dcterms:created xsi:type="dcterms:W3CDTF">2024-07-11T07:30:00Z</dcterms:created>
  <dcterms:modified xsi:type="dcterms:W3CDTF">2026-07-22T07:26:00Z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0x010100F4F664413940454A9FFC34194144AE2D</vt:lpwstr>
  </property>
</Properties>
</file>